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F473B1" w14:textId="407F758E" w:rsidR="00057C57" w:rsidRDefault="00B3457F" w:rsidP="00BD5D08">
      <w:pPr>
        <w:pStyle w:val="Title"/>
      </w:pPr>
      <w:r>
        <w:t>ACLS Open Access Book Prize</w:t>
      </w:r>
      <w:r w:rsidR="00BD5D08">
        <w:t>s</w:t>
      </w:r>
    </w:p>
    <w:p w14:paraId="7FF473DE" w14:textId="2D4B3901" w:rsidR="00057C57" w:rsidRDefault="00B3457F" w:rsidP="0029008D">
      <w:pPr>
        <w:pStyle w:val="Subtitle"/>
      </w:pPr>
      <w:bookmarkStart w:id="0" w:name="_4i185k6bao8e" w:colFirst="0" w:colLast="0"/>
      <w:bookmarkEnd w:id="0"/>
      <w:r>
        <w:t>Author Section</w:t>
      </w:r>
      <w:r w:rsidR="00BD5D08">
        <w:t xml:space="preserve"> of Entry Form</w:t>
      </w:r>
    </w:p>
    <w:p w14:paraId="0300DE64" w14:textId="77777777" w:rsidR="00FA65D1" w:rsidRDefault="0029008D" w:rsidP="0029008D">
      <w:r w:rsidRPr="00965F0E">
        <w:rPr>
          <w:b/>
          <w:bCs/>
        </w:rPr>
        <w:t xml:space="preserve">Please complete this form and return </w:t>
      </w:r>
      <w:r w:rsidR="00965F0E">
        <w:rPr>
          <w:b/>
          <w:bCs/>
        </w:rPr>
        <w:t xml:space="preserve">it </w:t>
      </w:r>
      <w:r w:rsidRPr="00965F0E">
        <w:rPr>
          <w:b/>
          <w:bCs/>
        </w:rPr>
        <w:t>to your publisher.</w:t>
      </w:r>
    </w:p>
    <w:p w14:paraId="0575459B" w14:textId="77777777" w:rsidR="00F45788" w:rsidRDefault="00F45788" w:rsidP="0029008D"/>
    <w:p w14:paraId="1FD88600" w14:textId="52363AA9" w:rsidR="0029008D" w:rsidRDefault="00C9629D" w:rsidP="0029008D">
      <w:pPr>
        <w:pBdr>
          <w:bottom w:val="single" w:sz="12" w:space="1" w:color="auto"/>
        </w:pBdr>
      </w:pPr>
      <w:r>
        <w:t>Each co-author should complete</w:t>
      </w:r>
      <w:r w:rsidR="00965F0E">
        <w:t xml:space="preserve"> an individual form. </w:t>
      </w:r>
      <w:r w:rsidR="004805D2">
        <w:t xml:space="preserve">The </w:t>
      </w:r>
      <w:r w:rsidR="00965F0E">
        <w:t>official</w:t>
      </w:r>
      <w:r w:rsidR="004805D2">
        <w:t xml:space="preserve"> entry form</w:t>
      </w:r>
      <w:r w:rsidR="00DB2CDB">
        <w:t xml:space="preserve"> for the prize competition</w:t>
      </w:r>
      <w:r w:rsidR="004805D2">
        <w:t xml:space="preserve"> must be submitted to ACLS by the book’s publisher.</w:t>
      </w:r>
    </w:p>
    <w:p w14:paraId="1AEB7BBD" w14:textId="77777777" w:rsidR="00F45788" w:rsidRDefault="00F45788" w:rsidP="0029008D"/>
    <w:p w14:paraId="7FF473DF" w14:textId="77777777" w:rsidR="00057C57" w:rsidRDefault="00B3457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Author Name</w:t>
      </w:r>
    </w:p>
    <w:p w14:paraId="7FF473E0" w14:textId="77777777" w:rsidR="00057C57" w:rsidRDefault="00057C57">
      <w:pPr>
        <w:rPr>
          <w:rFonts w:ascii="Open Sans" w:eastAsia="Open Sans" w:hAnsi="Open Sans" w:cs="Open Sans"/>
        </w:rPr>
      </w:pPr>
    </w:p>
    <w:p w14:paraId="7FF473E1" w14:textId="77777777" w:rsidR="00057C57" w:rsidRDefault="00B3457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Institutional Affiliation</w:t>
      </w:r>
    </w:p>
    <w:p w14:paraId="7FF473E2" w14:textId="77777777" w:rsidR="00057C57" w:rsidRDefault="00057C57">
      <w:pPr>
        <w:rPr>
          <w:rFonts w:ascii="Open Sans" w:eastAsia="Open Sans" w:hAnsi="Open Sans" w:cs="Open Sans"/>
        </w:rPr>
      </w:pPr>
    </w:p>
    <w:p w14:paraId="7FF473E3" w14:textId="77777777" w:rsidR="00057C57" w:rsidRDefault="00B3457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Position title</w:t>
      </w:r>
    </w:p>
    <w:p w14:paraId="7FF473E4" w14:textId="77777777" w:rsidR="00057C57" w:rsidRDefault="00057C57">
      <w:pPr>
        <w:rPr>
          <w:rFonts w:ascii="Open Sans" w:eastAsia="Open Sans" w:hAnsi="Open Sans" w:cs="Open Sans"/>
        </w:rPr>
      </w:pPr>
    </w:p>
    <w:p w14:paraId="7FF473E5" w14:textId="4B655365" w:rsidR="00057C57" w:rsidRDefault="00B3457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ORCID ID (if available)</w:t>
      </w:r>
    </w:p>
    <w:p w14:paraId="7FF473E6" w14:textId="77777777" w:rsidR="00057C57" w:rsidRDefault="00057C57">
      <w:pPr>
        <w:rPr>
          <w:rFonts w:ascii="Open Sans" w:eastAsia="Open Sans" w:hAnsi="Open Sans" w:cs="Open Sans"/>
        </w:rPr>
      </w:pPr>
    </w:p>
    <w:p w14:paraId="7FF473E7" w14:textId="77777777" w:rsidR="00057C57" w:rsidRDefault="00B3457F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Email</w:t>
      </w:r>
    </w:p>
    <w:p w14:paraId="7FF473E8" w14:textId="77777777" w:rsidR="00057C57" w:rsidRDefault="00057C57">
      <w:pPr>
        <w:rPr>
          <w:rFonts w:ascii="Open Sans" w:eastAsia="Open Sans" w:hAnsi="Open Sans" w:cs="Open Sans"/>
        </w:rPr>
      </w:pPr>
    </w:p>
    <w:p w14:paraId="16DF4D20" w14:textId="13757F89" w:rsidR="00B92126" w:rsidRPr="00B92126" w:rsidRDefault="00B92126">
      <w:pPr>
        <w:rPr>
          <w:rFonts w:ascii="Open Sans" w:eastAsia="Open Sans" w:hAnsi="Open Sans" w:cs="Open Sans"/>
          <w:b/>
          <w:bCs/>
        </w:rPr>
      </w:pPr>
      <w:r w:rsidRPr="00B92126">
        <w:rPr>
          <w:rFonts w:ascii="Open Sans" w:eastAsia="Open Sans" w:hAnsi="Open Sans" w:cs="Open Sans"/>
          <w:b/>
          <w:bCs/>
        </w:rPr>
        <w:t xml:space="preserve">Please answer each question below with a maximum of </w:t>
      </w:r>
      <w:r w:rsidR="001678CF">
        <w:rPr>
          <w:rFonts w:ascii="Open Sans" w:eastAsia="Open Sans" w:hAnsi="Open Sans" w:cs="Open Sans"/>
          <w:b/>
          <w:bCs/>
        </w:rPr>
        <w:t xml:space="preserve">around </w:t>
      </w:r>
      <w:r w:rsidRPr="00B92126">
        <w:rPr>
          <w:rFonts w:ascii="Open Sans" w:eastAsia="Open Sans" w:hAnsi="Open Sans" w:cs="Open Sans"/>
          <w:b/>
          <w:bCs/>
        </w:rPr>
        <w:t>150 words</w:t>
      </w:r>
      <w:r w:rsidR="001678CF">
        <w:rPr>
          <w:rFonts w:ascii="Open Sans" w:eastAsia="Open Sans" w:hAnsi="Open Sans" w:cs="Open Sans"/>
          <w:b/>
          <w:bCs/>
        </w:rPr>
        <w:t xml:space="preserve"> (1,200 characters)</w:t>
      </w:r>
      <w:r w:rsidR="00D06572">
        <w:rPr>
          <w:rFonts w:ascii="Open Sans" w:eastAsia="Open Sans" w:hAnsi="Open Sans" w:cs="Open Sans"/>
          <w:b/>
          <w:bCs/>
        </w:rPr>
        <w:t xml:space="preserve"> each</w:t>
      </w:r>
      <w:r w:rsidRPr="00B92126">
        <w:rPr>
          <w:rFonts w:ascii="Open Sans" w:eastAsia="Open Sans" w:hAnsi="Open Sans" w:cs="Open Sans"/>
          <w:b/>
          <w:bCs/>
        </w:rPr>
        <w:t>.</w:t>
      </w:r>
    </w:p>
    <w:p w14:paraId="7FF473E9" w14:textId="6F32BB7C" w:rsidR="00057C57" w:rsidRDefault="00B3457F">
      <w:pPr>
        <w:spacing w:before="240" w:after="240"/>
        <w:rPr>
          <w:rFonts w:ascii="Open Sans" w:eastAsia="Open Sans" w:hAnsi="Open Sans" w:cs="Open Sans"/>
          <w:sz w:val="14"/>
          <w:szCs w:val="14"/>
        </w:rPr>
      </w:pPr>
      <w:r>
        <w:rPr>
          <w:rFonts w:ascii="Open Sans" w:eastAsia="Open Sans" w:hAnsi="Open Sans" w:cs="Open Sans"/>
        </w:rPr>
        <w:t xml:space="preserve">Describe </w:t>
      </w:r>
      <w:r>
        <w:rPr>
          <w:rFonts w:ascii="Open Sans" w:eastAsia="Open Sans" w:hAnsi="Open Sans" w:cs="Open Sans"/>
          <w:color w:val="202124"/>
          <w:sz w:val="21"/>
          <w:szCs w:val="21"/>
          <w:shd w:val="clear" w:color="auto" w:fill="F8F9FA"/>
        </w:rPr>
        <w:t>the scholarly intervention or contribution of your book to its primary field(s).</w:t>
      </w:r>
    </w:p>
    <w:p w14:paraId="7FF473EB" w14:textId="66440F33" w:rsidR="00057C57" w:rsidRDefault="00B3457F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Who are your primary audiences for this publication?</w:t>
      </w:r>
    </w:p>
    <w:p w14:paraId="7FF473ED" w14:textId="7E201D86" w:rsidR="00057C57" w:rsidRDefault="00B3457F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Why did you decide to pursue open access publication?</w:t>
      </w:r>
    </w:p>
    <w:p w14:paraId="7FF473EF" w14:textId="67349CDD" w:rsidR="00057C57" w:rsidRDefault="00B3457F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What have been the benefits of publishing this work open access?</w:t>
      </w:r>
    </w:p>
    <w:p w14:paraId="7FF473F1" w14:textId="29CE22B7" w:rsidR="00057C57" w:rsidRDefault="00B3457F">
      <w:pPr>
        <w:spacing w:before="240" w:after="240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Describe the impact of this book (if any) on your tenure or promotion process.</w:t>
      </w:r>
    </w:p>
    <w:p w14:paraId="7FF473F5" w14:textId="14E8E32B" w:rsidR="00057C57" w:rsidRDefault="00B3457F" w:rsidP="00DB2CDB">
      <w:pPr>
        <w:spacing w:before="240" w:after="240"/>
        <w:rPr>
          <w:rFonts w:ascii="Open Sans" w:eastAsia="Open Sans" w:hAnsi="Open Sans" w:cs="Open Sans"/>
        </w:rPr>
      </w:pPr>
      <w:r w:rsidRPr="00FA65D1">
        <w:rPr>
          <w:rFonts w:ascii="Open Sans" w:eastAsia="Open Sans" w:hAnsi="Open Sans" w:cs="Open Sans"/>
          <w:b/>
          <w:bCs/>
        </w:rPr>
        <w:t>MULTIMODAL AUTHORS ONLY</w:t>
      </w:r>
      <w:r>
        <w:rPr>
          <w:rFonts w:ascii="Open Sans" w:eastAsia="Open Sans" w:hAnsi="Open Sans" w:cs="Open Sans"/>
        </w:rPr>
        <w:t>: Describe your motivations for publishing a multimodal edition. What did you hope to accomplish?</w:t>
      </w:r>
    </w:p>
    <w:sectPr w:rsidR="00057C5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8BEF9E1-5408-4167-B430-06FCECCB8AA6}"/>
    <w:embedBold r:id="rId2" w:fontKey="{EF832CDF-1002-48A2-9A0D-03A962DBD0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1559732-1F8D-465C-8F55-B61C23943A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DC0C4CD-5F9D-4F7D-9E40-431280FF50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7C57"/>
    <w:rsid w:val="00057C57"/>
    <w:rsid w:val="001678CF"/>
    <w:rsid w:val="0029008D"/>
    <w:rsid w:val="004805D2"/>
    <w:rsid w:val="006F0CFD"/>
    <w:rsid w:val="007030D5"/>
    <w:rsid w:val="00894B3A"/>
    <w:rsid w:val="00965F0E"/>
    <w:rsid w:val="00B3457F"/>
    <w:rsid w:val="00B92126"/>
    <w:rsid w:val="00BA067F"/>
    <w:rsid w:val="00BB78BD"/>
    <w:rsid w:val="00BD5D08"/>
    <w:rsid w:val="00BD6E16"/>
    <w:rsid w:val="00C9629D"/>
    <w:rsid w:val="00D06572"/>
    <w:rsid w:val="00DB2CDB"/>
    <w:rsid w:val="00F45788"/>
    <w:rsid w:val="00FA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473AD"/>
  <w15:docId w15:val="{6AA283C9-AD05-4D38-83B6-D23680F1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D06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5BBA21A41DC4FBACAA2EFCC912F54" ma:contentTypeVersion="13" ma:contentTypeDescription="Create a new document." ma:contentTypeScope="" ma:versionID="b64de3d6b800d6eda05a0b68758e08cf">
  <xsd:schema xmlns:xsd="http://www.w3.org/2001/XMLSchema" xmlns:xs="http://www.w3.org/2001/XMLSchema" xmlns:p="http://schemas.microsoft.com/office/2006/metadata/properties" xmlns:ns2="a2cba899-ea43-4c8a-865a-c47efb3a16eb" xmlns:ns3="0a5175ac-294c-44f5-b38f-f374566abd4f" targetNamespace="http://schemas.microsoft.com/office/2006/metadata/properties" ma:root="true" ma:fieldsID="4eacbddf12a32a276c35a0742156bc54" ns2:_="" ns3:_="">
    <xsd:import namespace="a2cba899-ea43-4c8a-865a-c47efb3a16eb"/>
    <xsd:import namespace="0a5175ac-294c-44f5-b38f-f374566abd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ba899-ea43-4c8a-865a-c47efb3a16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702469e2-24ae-420d-b3f5-89eb7608c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175ac-294c-44f5-b38f-f374566abd4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7A37EE-A8F8-4985-A577-C989A4DE90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2639DC-F8E4-4289-B008-4FEA768F0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cba899-ea43-4c8a-865a-c47efb3a16eb"/>
    <ds:schemaRef ds:uri="0a5175ac-294c-44f5-b38f-f374566abd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McKee</cp:lastModifiedBy>
  <cp:revision>14</cp:revision>
  <cp:lastPrinted>2024-07-17T13:45:00Z</cp:lastPrinted>
  <dcterms:created xsi:type="dcterms:W3CDTF">2024-07-17T14:12:00Z</dcterms:created>
  <dcterms:modified xsi:type="dcterms:W3CDTF">2024-07-18T13:08:00Z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93592e-7e77-4179-be8c-90f26382a6d6_Enabled">
    <vt:lpwstr>true</vt:lpwstr>
  </property>
  <property fmtid="{D5CDD505-2E9C-101B-9397-08002B2CF9AE}" pid="3" name="MSIP_Label_9893592e-7e77-4179-be8c-90f26382a6d6_SetDate">
    <vt:lpwstr>2024-07-16T21:58:09Z</vt:lpwstr>
  </property>
  <property fmtid="{D5CDD505-2E9C-101B-9397-08002B2CF9AE}" pid="4" name="MSIP_Label_9893592e-7e77-4179-be8c-90f26382a6d6_Method">
    <vt:lpwstr>Standard</vt:lpwstr>
  </property>
  <property fmtid="{D5CDD505-2E9C-101B-9397-08002B2CF9AE}" pid="5" name="MSIP_Label_9893592e-7e77-4179-be8c-90f26382a6d6_Name">
    <vt:lpwstr>defa4170-0d19-0005-0004-bc88714345d2</vt:lpwstr>
  </property>
  <property fmtid="{D5CDD505-2E9C-101B-9397-08002B2CF9AE}" pid="6" name="MSIP_Label_9893592e-7e77-4179-be8c-90f26382a6d6_SiteId">
    <vt:lpwstr>fbff920d-18ac-4055-b05d-58e5b7db5c4f</vt:lpwstr>
  </property>
  <property fmtid="{D5CDD505-2E9C-101B-9397-08002B2CF9AE}" pid="7" name="MSIP_Label_9893592e-7e77-4179-be8c-90f26382a6d6_ActionId">
    <vt:lpwstr>d23575d2-ad96-4c30-80e0-1949f6d11dce</vt:lpwstr>
  </property>
  <property fmtid="{D5CDD505-2E9C-101B-9397-08002B2CF9AE}" pid="8" name="MSIP_Label_9893592e-7e77-4179-be8c-90f26382a6d6_ContentBits">
    <vt:lpwstr>0</vt:lpwstr>
  </property>
</Properties>
</file>